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57E3" w14:textId="77777777" w:rsidR="0095037C" w:rsidRDefault="0095037C" w:rsidP="0095037C">
      <w:pPr>
        <w:spacing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7C003DF5" wp14:editId="3055C875">
            <wp:extent cx="2574925" cy="95250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6FE0" w14:textId="65F7EC12" w:rsidR="00174D8C" w:rsidRDefault="00174D8C" w:rsidP="0095037C">
      <w:pPr>
        <w:spacing w:line="240" w:lineRule="auto"/>
        <w:jc w:val="right"/>
        <w:rPr>
          <w:b/>
          <w:bCs/>
        </w:rPr>
      </w:pPr>
      <w:r>
        <w:rPr>
          <w:b/>
          <w:bCs/>
        </w:rPr>
        <w:t>día/mes/año</w:t>
      </w:r>
    </w:p>
    <w:p w14:paraId="66BDF270" w14:textId="0AA779C2" w:rsidR="00174D8C" w:rsidRPr="00DB04EC" w:rsidRDefault="00AF6453" w:rsidP="00174D8C">
      <w:pPr>
        <w:spacing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Solicitud de examen de candidatura</w:t>
      </w:r>
    </w:p>
    <w:p w14:paraId="200A9B84" w14:textId="77777777" w:rsidR="00174D8C" w:rsidRDefault="00174D8C" w:rsidP="00174D8C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 xml:space="preserve">Comité Académico del Programa de Maestría y Doctorado en </w:t>
      </w:r>
    </w:p>
    <w:p w14:paraId="51FCCED9" w14:textId="77777777" w:rsidR="00174D8C" w:rsidRPr="00714ADA" w:rsidRDefault="00174D8C" w:rsidP="00174D8C">
      <w:pPr>
        <w:spacing w:after="0"/>
      </w:pPr>
      <w:r>
        <w:rPr>
          <w:b/>
          <w:smallCaps/>
          <w:sz w:val="24"/>
        </w:rPr>
        <w:t>Bibliotecología y Estudios de la Información</w:t>
      </w:r>
      <w:bookmarkEnd w:id="0"/>
      <w:r w:rsidRPr="00714ADA">
        <w:t xml:space="preserve"> </w:t>
      </w:r>
    </w:p>
    <w:p w14:paraId="6A984800" w14:textId="5167483B" w:rsidR="00174D8C" w:rsidRPr="0095037C" w:rsidRDefault="00174D8C" w:rsidP="00174D8C">
      <w:pPr>
        <w:rPr>
          <w:b/>
          <w:bCs/>
        </w:rPr>
      </w:pPr>
      <w:r w:rsidRPr="0095037C">
        <w:rPr>
          <w:b/>
          <w:bCs/>
        </w:rPr>
        <w:t>P r</w:t>
      </w:r>
      <w:r w:rsidR="00D870A4">
        <w:rPr>
          <w:b/>
          <w:bCs/>
        </w:rPr>
        <w:t xml:space="preserve"> </w:t>
      </w:r>
      <w:r w:rsidRPr="0095037C">
        <w:rPr>
          <w:b/>
          <w:bCs/>
        </w:rPr>
        <w:t xml:space="preserve">e s e n t e  </w:t>
      </w:r>
    </w:p>
    <w:p w14:paraId="6F0F1ACA" w14:textId="77777777" w:rsidR="00174D8C" w:rsidRDefault="00174D8C" w:rsidP="00174D8C">
      <w:pPr>
        <w:jc w:val="both"/>
      </w:pPr>
    </w:p>
    <w:p w14:paraId="4A0B0FA0" w14:textId="348B0358" w:rsidR="00511CB3" w:rsidRDefault="003373AF" w:rsidP="00654050">
      <w:pPr>
        <w:jc w:val="both"/>
      </w:pPr>
      <w:r>
        <w:t xml:space="preserve">De acuerdo con la Norma 24 de las Normas Operativas que rigen el Posgrado, </w:t>
      </w:r>
      <w:r w:rsidR="00654050">
        <w:t>solicito autorización para presentar el</w:t>
      </w:r>
      <w:r>
        <w:t xml:space="preserve"> examen de candidatur</w:t>
      </w:r>
      <w:r w:rsidR="00654050">
        <w:t xml:space="preserve">a, para lo cual </w:t>
      </w:r>
      <w:r>
        <w:t>se adjuntan los documentos que acreditan los requisitos indicados en dicha norma</w:t>
      </w:r>
      <w:r w:rsidR="00511CB3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4D8C" w14:paraId="66E89090" w14:textId="77777777" w:rsidTr="00174D8C">
        <w:tc>
          <w:tcPr>
            <w:tcW w:w="8828" w:type="dxa"/>
          </w:tcPr>
          <w:p w14:paraId="02B7A57F" w14:textId="77777777" w:rsidR="00174D8C" w:rsidRDefault="00174D8C"/>
          <w:p w14:paraId="4F93747C" w14:textId="02FEC426" w:rsidR="00174D8C" w:rsidRDefault="00174D8C"/>
        </w:tc>
      </w:tr>
    </w:tbl>
    <w:p w14:paraId="19F8C1A6" w14:textId="47DE2543" w:rsidR="00174D8C" w:rsidRPr="00174D8C" w:rsidRDefault="00174D8C">
      <w:pPr>
        <w:rPr>
          <w:b/>
          <w:bCs/>
        </w:rPr>
      </w:pPr>
      <w:r w:rsidRPr="00174D8C">
        <w:rPr>
          <w:b/>
          <w:bCs/>
        </w:rPr>
        <w:t>Título de la tesis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174D8C" w14:paraId="75730583" w14:textId="77777777" w:rsidTr="003B75ED">
        <w:tc>
          <w:tcPr>
            <w:tcW w:w="2830" w:type="dxa"/>
          </w:tcPr>
          <w:p w14:paraId="6F2DDF12" w14:textId="77777777" w:rsidR="00174D8C" w:rsidRDefault="00174D8C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Hlk75260851"/>
          </w:p>
        </w:tc>
        <w:tc>
          <w:tcPr>
            <w:tcW w:w="2832" w:type="dxa"/>
          </w:tcPr>
          <w:p w14:paraId="4DD3B298" w14:textId="77777777" w:rsidR="00174D8C" w:rsidRDefault="00174D8C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</w:tcPr>
          <w:p w14:paraId="4D775134" w14:textId="77777777" w:rsidR="00174D8C" w:rsidRDefault="00174D8C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8A779AF" w14:textId="346A6BB5" w:rsidR="00174D8C" w:rsidRDefault="00174D8C" w:rsidP="00174D8C">
      <w:pPr>
        <w:spacing w:line="360" w:lineRule="auto"/>
        <w:jc w:val="both"/>
        <w:rPr>
          <w:b/>
          <w:bCs/>
        </w:rPr>
      </w:pPr>
      <w:r w:rsidRPr="009B70D8">
        <w:rPr>
          <w:b/>
          <w:bCs/>
        </w:rPr>
        <w:t xml:space="preserve">Apellido </w:t>
      </w:r>
      <w:r>
        <w:rPr>
          <w:b/>
          <w:bCs/>
        </w:rPr>
        <w:t>p</w:t>
      </w:r>
      <w:r w:rsidRPr="009B70D8">
        <w:rPr>
          <w:b/>
          <w:bCs/>
        </w:rPr>
        <w:t xml:space="preserve">aterno                               Apellido </w:t>
      </w:r>
      <w:r>
        <w:rPr>
          <w:b/>
          <w:bCs/>
        </w:rPr>
        <w:t>m</w:t>
      </w:r>
      <w:r w:rsidRPr="009B70D8">
        <w:rPr>
          <w:b/>
          <w:bCs/>
        </w:rPr>
        <w:t xml:space="preserve">aterno                            </w:t>
      </w:r>
      <w:r>
        <w:rPr>
          <w:b/>
          <w:bCs/>
        </w:rPr>
        <w:t xml:space="preserve">  </w:t>
      </w:r>
      <w:r w:rsidRPr="009B70D8">
        <w:rPr>
          <w:b/>
          <w:bCs/>
        </w:rPr>
        <w:t xml:space="preserve"> Nombre(s)</w:t>
      </w:r>
      <w:r w:rsidR="009F1C86">
        <w:rPr>
          <w:b/>
          <w:bCs/>
        </w:rPr>
        <w:t xml:space="preserve"> del(a) tesista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</w:tblGrid>
      <w:tr w:rsidR="00B01C21" w14:paraId="4CABD7C1" w14:textId="77777777" w:rsidTr="003706E5">
        <w:tc>
          <w:tcPr>
            <w:tcW w:w="2830" w:type="dxa"/>
          </w:tcPr>
          <w:p w14:paraId="62093AD4" w14:textId="77777777" w:rsidR="00B01C21" w:rsidRDefault="00B01C21" w:rsidP="003706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2" w:type="dxa"/>
          </w:tcPr>
          <w:p w14:paraId="1722C576" w14:textId="77777777" w:rsidR="00B01C21" w:rsidRDefault="00B01C21" w:rsidP="003706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389A199" w14:textId="00016A9F" w:rsidR="00B01C21" w:rsidRDefault="00B01C21" w:rsidP="00174D8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Nacionalidad                                   No. de cuenta </w:t>
      </w:r>
    </w:p>
    <w:bookmarkEnd w:id="1"/>
    <w:p w14:paraId="74191E86" w14:textId="77777777" w:rsidR="000C5BD2" w:rsidRDefault="000C5BD2"/>
    <w:p w14:paraId="29B0E413" w14:textId="2F4B91D1" w:rsidR="00511CB3" w:rsidRDefault="000C5BD2">
      <w:r>
        <w:t xml:space="preserve">Asimismo, cuento con el aval de mi </w:t>
      </w:r>
      <w:r w:rsidR="00654050">
        <w:t>Comité Tutor</w:t>
      </w:r>
      <w:r>
        <w:t>, conformado por</w:t>
      </w:r>
      <w:r w:rsidR="00511CB3">
        <w:t>:</w:t>
      </w:r>
    </w:p>
    <w:p w14:paraId="1C1875CD" w14:textId="13B34D0F" w:rsidR="00511CB3" w:rsidRDefault="00511CB3" w:rsidP="00511CB3">
      <w:pPr>
        <w:pStyle w:val="Prrafodelista"/>
        <w:numPr>
          <w:ilvl w:val="0"/>
          <w:numId w:val="1"/>
        </w:numPr>
      </w:pPr>
      <w:r>
        <w:t>Grado y nombre completo</w:t>
      </w:r>
      <w:r w:rsidR="000C5BD2">
        <w:t xml:space="preserve"> (tutor(a) principal)</w:t>
      </w:r>
    </w:p>
    <w:p w14:paraId="4F64E5B7" w14:textId="3240534E" w:rsidR="00511CB3" w:rsidRDefault="00511CB3" w:rsidP="00511CB3">
      <w:pPr>
        <w:pStyle w:val="Prrafodelista"/>
        <w:numPr>
          <w:ilvl w:val="0"/>
          <w:numId w:val="1"/>
        </w:numPr>
      </w:pPr>
      <w:r>
        <w:t>Grado y nombre completo</w:t>
      </w:r>
    </w:p>
    <w:p w14:paraId="6CCD7D76" w14:textId="77777777" w:rsidR="00511CB3" w:rsidRDefault="00511CB3" w:rsidP="00511CB3">
      <w:pPr>
        <w:pStyle w:val="Prrafodelista"/>
        <w:numPr>
          <w:ilvl w:val="0"/>
          <w:numId w:val="1"/>
        </w:numPr>
      </w:pPr>
      <w:r>
        <w:t>Grado y nombre completo</w:t>
      </w:r>
    </w:p>
    <w:p w14:paraId="3A7050D4" w14:textId="17B11240" w:rsidR="00511CB3" w:rsidRDefault="00511CB3" w:rsidP="00511CB3">
      <w:pPr>
        <w:pStyle w:val="Prrafodelista"/>
      </w:pPr>
    </w:p>
    <w:p w14:paraId="3F58B715" w14:textId="2269CF8E" w:rsidR="00174D8C" w:rsidRDefault="00174D8C" w:rsidP="00174D8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04C4211" w14:textId="77777777" w:rsidR="00654050" w:rsidRDefault="00654050" w:rsidP="00174D8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BAE1A0F" w14:textId="5B2A4722" w:rsidR="00174D8C" w:rsidRDefault="00174D8C" w:rsidP="00174D8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                  </w:t>
      </w:r>
      <w:r w:rsidR="003373AF">
        <w:rPr>
          <w:b/>
          <w:bCs/>
          <w:sz w:val="22"/>
          <w:szCs w:val="22"/>
        </w:rPr>
        <w:t xml:space="preserve">   ____________________________________</w:t>
      </w:r>
      <w:r>
        <w:rPr>
          <w:b/>
          <w:bCs/>
          <w:sz w:val="22"/>
          <w:szCs w:val="22"/>
        </w:rPr>
        <w:t xml:space="preserve">               </w:t>
      </w:r>
    </w:p>
    <w:p w14:paraId="793A4DF9" w14:textId="124AF3CE" w:rsidR="00174D8C" w:rsidRDefault="0037164A" w:rsidP="00174D8C">
      <w:pPr>
        <w:spacing w:line="360" w:lineRule="auto"/>
        <w:jc w:val="both"/>
        <w:rPr>
          <w:b/>
          <w:bCs/>
        </w:rPr>
      </w:pPr>
      <w:r>
        <w:rPr>
          <w:b/>
          <w:bCs/>
        </w:rPr>
        <w:t>F</w:t>
      </w:r>
      <w:r w:rsidR="00174D8C">
        <w:rPr>
          <w:b/>
          <w:bCs/>
        </w:rPr>
        <w:t xml:space="preserve">irma del </w:t>
      </w:r>
      <w:r w:rsidR="003373AF">
        <w:rPr>
          <w:b/>
          <w:bCs/>
        </w:rPr>
        <w:t>estudiante                                               Firma del tutor(a)</w:t>
      </w:r>
    </w:p>
    <w:sectPr w:rsidR="00174D8C" w:rsidSect="00654050">
      <w:pgSz w:w="12240" w:h="15840" w:code="12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182"/>
    <w:multiLevelType w:val="hybridMultilevel"/>
    <w:tmpl w:val="84124D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A1C"/>
    <w:multiLevelType w:val="hybridMultilevel"/>
    <w:tmpl w:val="95F68E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5F88"/>
    <w:multiLevelType w:val="hybridMultilevel"/>
    <w:tmpl w:val="0C824F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B3"/>
    <w:rsid w:val="000C5BD2"/>
    <w:rsid w:val="00174D8C"/>
    <w:rsid w:val="003373AF"/>
    <w:rsid w:val="0037164A"/>
    <w:rsid w:val="003974BD"/>
    <w:rsid w:val="0040385C"/>
    <w:rsid w:val="004F1BFB"/>
    <w:rsid w:val="00511CB3"/>
    <w:rsid w:val="00654050"/>
    <w:rsid w:val="00730070"/>
    <w:rsid w:val="0095037C"/>
    <w:rsid w:val="009F1C86"/>
    <w:rsid w:val="00AF6453"/>
    <w:rsid w:val="00B01C21"/>
    <w:rsid w:val="00D8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A8B5"/>
  <w15:chartTrackingRefBased/>
  <w15:docId w15:val="{B44D8806-0507-48C5-8AB5-B6B67FC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1CB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11C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linae</dc:creator>
  <cp:keywords/>
  <dc:description/>
  <cp:lastModifiedBy>CARLOS DANIEL CAPISTRAN LICEA</cp:lastModifiedBy>
  <cp:revision>2</cp:revision>
  <dcterms:created xsi:type="dcterms:W3CDTF">2022-03-04T20:53:00Z</dcterms:created>
  <dcterms:modified xsi:type="dcterms:W3CDTF">2022-03-04T20:53:00Z</dcterms:modified>
</cp:coreProperties>
</file>